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284" w:rsidRDefault="004C3284" w:rsidP="004C3284">
      <w:r w:rsidRPr="004C3284">
        <w:rPr>
          <w:color w:val="FF0000"/>
        </w:rPr>
        <w:t>ПАРАФИНОВОЕ ОБЁРТЫВАНИЕ</w:t>
      </w:r>
      <w:r>
        <w:t xml:space="preserve"> ДЕЛАЮ КАЖДЫЙ ДЕНЬ УЖЕ 13 дней (НЕОБХОДИМО 20 ПРОЦЕДУР ПОДРЯД, А НЕ ЧЕРЕЗ ДЕНЬ!!!!!!)</w:t>
      </w:r>
    </w:p>
    <w:p w:rsidR="004C3284" w:rsidRDefault="004C3284" w:rsidP="004C3284"/>
    <w:p w:rsidR="0008326C" w:rsidRDefault="004C3284" w:rsidP="004C3284">
      <w:r>
        <w:t xml:space="preserve">НО </w:t>
      </w:r>
      <w:proofErr w:type="gramStart"/>
      <w:r>
        <w:t>СНАЧАЛА</w:t>
      </w:r>
      <w:proofErr w:type="gramEnd"/>
      <w:r>
        <w:t xml:space="preserve"> ПЕРЕД ТЕМ КАК НАНЕСТИ ПАРАФИН, обязательно втираю массажными движениями сразу же масло шиповника с эфирными маслами пачули и розмарина (по 3 капли) или жасмина и можжевельника (каждый день чередую)</w:t>
      </w:r>
    </w:p>
    <w:p w:rsidR="004C3284" w:rsidRDefault="004C3284" w:rsidP="004C3284">
      <w:r>
        <w:t xml:space="preserve">Я отрезала кусочек, где то размером со спичечный коробок, чтобы хватило на живот, а вернее на область живота, где растяжки. Парафин нужно расплавить, для этого, я беру кастрюлю, наливаю в нее немного воды, парафин кладу в стеклянную миску и ставлю в кастрюлю. Главное, что </w:t>
      </w:r>
      <w:proofErr w:type="gramStart"/>
      <w:r>
        <w:t>бы</w:t>
      </w:r>
      <w:proofErr w:type="gramEnd"/>
      <w:r>
        <w:t xml:space="preserve"> когда вода закипит, она не попадала в миску с парафином. </w:t>
      </w:r>
      <w:proofErr w:type="gramStart"/>
      <w:r>
        <w:t>Парафин</w:t>
      </w:r>
      <w:proofErr w:type="gramEnd"/>
      <w:r>
        <w:t xml:space="preserve"> расплавленный похож на воду. Достаю миску с парафином, ставлю его и быстренько смазываю живот маслом шиповника (миндальным/зародышей пшеницы) и любым эфирным (розмарин, пачули, жасмин, </w:t>
      </w:r>
      <w:proofErr w:type="spellStart"/>
      <w:r>
        <w:t>млжжевельник</w:t>
      </w:r>
      <w:proofErr w:type="spellEnd"/>
      <w:r>
        <w:t xml:space="preserve">). Вообще без разницы, чем вы намажете, главное, что бы и базовое и эфирное масло относилось к маслам, которые помогают при растяжках и </w:t>
      </w:r>
      <w:proofErr w:type="spellStart"/>
      <w:r>
        <w:t>целлюлите</w:t>
      </w:r>
      <w:proofErr w:type="spellEnd"/>
      <w:r>
        <w:t>.</w:t>
      </w:r>
    </w:p>
    <w:p w:rsidR="004C3284" w:rsidRDefault="004C3284" w:rsidP="004C3284"/>
    <w:p w:rsidR="004C3284" w:rsidRDefault="004C3284" w:rsidP="004C3284">
      <w:r>
        <w:t>Первое обертывание я конечно же боялась обжечься парафином, хотя пишут, что он не вызывает ожогов, но кожу надо к нему приучить постепенно. Поэтому 5 минут я подождала, а потом аккуратно стала кисточкой его наносить на кожу. Кисточку взяла для румян и пудры. Примерно так: окунаете кисточку в миску, приподнимаете и ждете, когда парафин с нее стечё</w:t>
      </w:r>
      <w:proofErr w:type="gramStart"/>
      <w:r>
        <w:t>т(</w:t>
      </w:r>
      <w:proofErr w:type="gramEnd"/>
      <w:r>
        <w:t xml:space="preserve">примерно 2 сек), затем мазок. Далее опять окунаете и опять делаете мазок. Желательно делать это как можно быстрее, но если первый блин будет комом ничего страшного. Когда первый слой нанесен, начинаем наносить второй. Тут уже </w:t>
      </w:r>
      <w:proofErr w:type="gramStart"/>
      <w:r>
        <w:t>попроще</w:t>
      </w:r>
      <w:proofErr w:type="gramEnd"/>
      <w:r>
        <w:t xml:space="preserve">, мазки можно делать намного быстрее, и слой за слоем мажете минимум 3 и так, пока парафин не закончится. Очень быстро пленкой обматываюсь, я даже заранее часть ее разматываю и ставлю под рукой, что бы ее быстро взять и обмотать. Тут главное, что бы сохранить тепло, которое от парафина, потому что он очень быстро остывает. Сверху я одеваю высокие трусы, обматываюсь фланелевой пеленкой или шалью, которая также уже заранее приготовлена. </w:t>
      </w:r>
      <w:proofErr w:type="gramStart"/>
      <w:r>
        <w:t>Пью зеленый чай, чтобы парафин дольше не остывал)</w:t>
      </w:r>
      <w:proofErr w:type="gramEnd"/>
    </w:p>
    <w:p w:rsidR="004C3284" w:rsidRDefault="004C3284" w:rsidP="004C3284">
      <w:r>
        <w:t xml:space="preserve">  </w:t>
      </w:r>
      <w:r w:rsidRPr="00236C93">
        <w:rPr>
          <w:color w:val="00B050"/>
        </w:rPr>
        <w:t>Минимум час</w:t>
      </w:r>
      <w:r>
        <w:t>, но я и два держала. Снимаю так, рву пленку с боку, парафин отстает от кожи и вместе с пленкой убирается. Можно использовать повторно, но рекомендуют добавить свежего парафина хотя бы 30%. Оставшийся парафин смахиваю салфеткой или полотенцем.</w:t>
      </w:r>
    </w:p>
    <w:p w:rsidR="004C3284" w:rsidRDefault="004C3284" w:rsidP="004C3284"/>
    <w:p w:rsidR="004C3284" w:rsidRDefault="004C3284" w:rsidP="004C3284">
      <w:r>
        <w:t xml:space="preserve"> </w:t>
      </w:r>
      <w:proofErr w:type="gramStart"/>
      <w:r>
        <w:t>Теперь нюанс, парафин очень текучий, и льется прямо вниз на ноги и на что хочешь)))) Я, что бы он не убегал, подвязываю внизу живота платок, который скручиваю в жгутик, или как там сказать, в валик.</w:t>
      </w:r>
      <w:proofErr w:type="gramEnd"/>
      <w:r>
        <w:t xml:space="preserve"> Короче делаю преграду. И когда парафин наносится он тут же прилипает к коже, а </w:t>
      </w:r>
      <w:proofErr w:type="gramStart"/>
      <w:r>
        <w:t>то</w:t>
      </w:r>
      <w:proofErr w:type="gramEnd"/>
      <w:r>
        <w:t xml:space="preserve"> что льется, то попадает на этот валик. Естественно, можно сделать и из пеленки и из </w:t>
      </w:r>
      <w:proofErr w:type="gramStart"/>
      <w:r>
        <w:t>чего то</w:t>
      </w:r>
      <w:proofErr w:type="gramEnd"/>
      <w:r>
        <w:t xml:space="preserve"> другого, главное, что бы было из того, что не жалко, потому что парафин испортит ткань, я даже не представляю как его отстирать. </w:t>
      </w:r>
      <w:proofErr w:type="gramStart"/>
      <w:r>
        <w:t>Трусики тоже похуже, если что, выкинуть не жалко)))</w:t>
      </w:r>
      <w:proofErr w:type="gramEnd"/>
    </w:p>
    <w:p w:rsidR="004C3284" w:rsidRDefault="004C3284" w:rsidP="004C3284">
      <w:r>
        <w:t>Жидкий парафин ни в коем случае не выливать в раковину, ванну или унитаз, может создать проблемы с сантехником.</w:t>
      </w:r>
    </w:p>
    <w:p w:rsidR="004C3284" w:rsidRDefault="004C3284" w:rsidP="004C3284"/>
    <w:p w:rsidR="004C3284" w:rsidRDefault="004C3284" w:rsidP="004C3284">
      <w:r>
        <w:lastRenderedPageBreak/>
        <w:t xml:space="preserve">СМЫВАТЬ ПАРАФИН НЕ НУЖНО, просто снять вместе с плёнкой и ВСЁ!!! После парафина эффект конечно просто </w:t>
      </w:r>
      <w:proofErr w:type="spellStart"/>
      <w:r>
        <w:t>супер</w:t>
      </w:r>
      <w:proofErr w:type="gramStart"/>
      <w:r>
        <w:t>.К</w:t>
      </w:r>
      <w:proofErr w:type="gramEnd"/>
      <w:r>
        <w:t>ожа</w:t>
      </w:r>
      <w:proofErr w:type="spellEnd"/>
      <w:r>
        <w:t xml:space="preserve"> ровная, подтянутая, растяжки уменьшаются в размере, сужаются.</w:t>
      </w:r>
    </w:p>
    <w:p w:rsidR="004C3284" w:rsidRPr="004C3284" w:rsidRDefault="004C3284" w:rsidP="004C3284">
      <w:pPr>
        <w:rPr>
          <w:color w:val="FF0000"/>
        </w:rPr>
      </w:pPr>
      <w:r w:rsidRPr="004C3284">
        <w:rPr>
          <w:color w:val="FF0000"/>
        </w:rPr>
        <w:t>Горчица</w:t>
      </w:r>
    </w:p>
    <w:p w:rsidR="004C3284" w:rsidRDefault="004C3284" w:rsidP="004C3284">
      <w:r>
        <w:t>1). Смешать след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 xml:space="preserve">нгредиенты, нанести на живот, обмотать в пару слоёв пищевой плёнкой, надеть тёплые высокие </w:t>
      </w:r>
      <w:proofErr w:type="spellStart"/>
      <w:r>
        <w:t>труселя</w:t>
      </w:r>
      <w:proofErr w:type="spellEnd"/>
      <w:r>
        <w:t>, поверх либо шаль, либо что-то тёплое (я надеваю пояс для похудения) и выдержать до 1 часа:</w:t>
      </w:r>
    </w:p>
    <w:p w:rsidR="004C3284" w:rsidRDefault="004C3284" w:rsidP="004C3284">
      <w:r>
        <w:t>– горчичный порошок – 1 ст.</w:t>
      </w:r>
      <w:proofErr w:type="gramStart"/>
      <w:r>
        <w:t>л</w:t>
      </w:r>
      <w:proofErr w:type="gramEnd"/>
      <w:r>
        <w:t>.</w:t>
      </w:r>
    </w:p>
    <w:p w:rsidR="004C3284" w:rsidRDefault="004C3284" w:rsidP="004C3284">
      <w:r>
        <w:t>– жидкий (нерасплавленный, а натуральный) мёд – 1 ст.</w:t>
      </w:r>
      <w:proofErr w:type="gramStart"/>
      <w:r>
        <w:t>л</w:t>
      </w:r>
      <w:proofErr w:type="gramEnd"/>
      <w:r>
        <w:t>.</w:t>
      </w:r>
    </w:p>
    <w:p w:rsidR="004C3284" w:rsidRDefault="004C3284" w:rsidP="004C3284">
      <w:r>
        <w:t>– красный перец – 1 ст.л. (недавно стала добавлять)</w:t>
      </w:r>
    </w:p>
    <w:p w:rsidR="004C3284" w:rsidRDefault="004C3284" w:rsidP="004C3284">
      <w:r>
        <w:t>– корица – 1 ст.</w:t>
      </w:r>
      <w:proofErr w:type="gramStart"/>
      <w:r>
        <w:t>л</w:t>
      </w:r>
      <w:proofErr w:type="gramEnd"/>
      <w:r>
        <w:t>.</w:t>
      </w:r>
    </w:p>
    <w:p w:rsidR="004C3284" w:rsidRDefault="004C3284" w:rsidP="004C3284"/>
    <w:p w:rsidR="004C3284" w:rsidRPr="004C3284" w:rsidRDefault="004C3284" w:rsidP="004C3284">
      <w:pPr>
        <w:rPr>
          <w:color w:val="FF0000"/>
        </w:rPr>
      </w:pPr>
      <w:proofErr w:type="spellStart"/>
      <w:r w:rsidRPr="004C3284">
        <w:rPr>
          <w:color w:val="FF0000"/>
        </w:rPr>
        <w:t>Бадяга</w:t>
      </w:r>
      <w:proofErr w:type="spellEnd"/>
    </w:p>
    <w:p w:rsidR="004C3284" w:rsidRDefault="004C3284" w:rsidP="004C3284">
      <w:r>
        <w:t>2). Смешать след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>нгредиенты, нанести на область растяжек, обмотаться пищевой плёнкой, надеть что-то тёплое, выдержать минимум 30 мин:</w:t>
      </w:r>
    </w:p>
    <w:p w:rsidR="004C3284" w:rsidRDefault="004C3284" w:rsidP="004C3284">
      <w:r>
        <w:t xml:space="preserve">– БАДЯГА в порошке (20 </w:t>
      </w:r>
      <w:proofErr w:type="spellStart"/>
      <w:r>
        <w:t>руб</w:t>
      </w:r>
      <w:proofErr w:type="spellEnd"/>
      <w:r>
        <w:t>) – 1 ст.л. или зависит от области растяжек</w:t>
      </w:r>
    </w:p>
    <w:p w:rsidR="004C3284" w:rsidRDefault="004C3284" w:rsidP="004C3284">
      <w:r>
        <w:t>– жидкий мёд – 1 ст.</w:t>
      </w:r>
      <w:proofErr w:type="gramStart"/>
      <w:r>
        <w:t>л</w:t>
      </w:r>
      <w:proofErr w:type="gramEnd"/>
      <w:r>
        <w:t>.</w:t>
      </w:r>
    </w:p>
    <w:p w:rsidR="004C3284" w:rsidRDefault="004C3284" w:rsidP="004C3284">
      <w:r>
        <w:t>– можно добавить капель 5 эфирного масла грейпфрута или мандарина (для лучшего эффекта)</w:t>
      </w:r>
    </w:p>
    <w:p w:rsidR="004C3284" w:rsidRDefault="004C3284" w:rsidP="004C3284">
      <w:r>
        <w:t xml:space="preserve">Данное обёртывание очень эффективно в борьбе с растяжками. Но нужно делать через день. Делаю 1-2 раза в неделю, т.к. после смывания </w:t>
      </w:r>
      <w:proofErr w:type="spellStart"/>
      <w:r>
        <w:t>бадяги</w:t>
      </w:r>
      <w:proofErr w:type="spellEnd"/>
      <w:r>
        <w:t xml:space="preserve">, кожа ещё 12 часов колит, чешется и красная (как после стекловаты). </w:t>
      </w:r>
      <w:proofErr w:type="spellStart"/>
      <w:r>
        <w:t>Бадяга</w:t>
      </w:r>
      <w:proofErr w:type="spellEnd"/>
      <w:r>
        <w:t xml:space="preserve"> стимулирует кровообращение и регенерирует кожу. Это обёртывания для </w:t>
      </w:r>
      <w:proofErr w:type="gramStart"/>
      <w:r>
        <w:t>терпимых</w:t>
      </w:r>
      <w:proofErr w:type="gramEnd"/>
      <w:r>
        <w:t>.</w:t>
      </w:r>
    </w:p>
    <w:p w:rsidR="004C3284" w:rsidRPr="00236C93" w:rsidRDefault="004C3284" w:rsidP="004C3284">
      <w:pPr>
        <w:rPr>
          <w:color w:val="FF0000"/>
        </w:rPr>
      </w:pPr>
      <w:r w:rsidRPr="00236C93">
        <w:rPr>
          <w:color w:val="FF0000"/>
        </w:rPr>
        <w:t>4). Аппликации на живот из масел (делаю каждые 3 дня)</w:t>
      </w:r>
    </w:p>
    <w:p w:rsidR="004C3284" w:rsidRDefault="004C3284" w:rsidP="004C3284">
      <w:r>
        <w:t>Я готовлю смесь из масел и мажусь ей 1 раз в день перед сном после душа (втирая массажными движениями), также делаю с ней обёртывания:</w:t>
      </w:r>
    </w:p>
    <w:p w:rsidR="004C3284" w:rsidRDefault="004C3284" w:rsidP="004C3284">
      <w:r>
        <w:t>– оливковое масло нерафинированное (30 мл)</w:t>
      </w:r>
    </w:p>
    <w:p w:rsidR="004C3284" w:rsidRDefault="004C3284" w:rsidP="004C3284">
      <w:r>
        <w:t>– миндальное масло (30 мл) – пузырёк</w:t>
      </w:r>
    </w:p>
    <w:p w:rsidR="004C3284" w:rsidRDefault="004C3284" w:rsidP="004C3284">
      <w:r>
        <w:t xml:space="preserve">– масло </w:t>
      </w:r>
      <w:proofErr w:type="spellStart"/>
      <w:r>
        <w:t>жожоба</w:t>
      </w:r>
      <w:proofErr w:type="spellEnd"/>
      <w:r>
        <w:t xml:space="preserve"> (10 мл) – пузырёк</w:t>
      </w:r>
    </w:p>
    <w:p w:rsidR="004C3284" w:rsidRDefault="004C3284" w:rsidP="004C3284">
      <w:r>
        <w:t xml:space="preserve">– масло зародышей пшеницы (30 мл) – пузырёк около 100 </w:t>
      </w:r>
      <w:proofErr w:type="spellStart"/>
      <w:r>
        <w:t>руб</w:t>
      </w:r>
      <w:proofErr w:type="spellEnd"/>
    </w:p>
    <w:p w:rsidR="004C3284" w:rsidRDefault="004C3284" w:rsidP="004C3284">
      <w:r>
        <w:t xml:space="preserve">– эфирное масло пачули – 6 капель (53 </w:t>
      </w:r>
      <w:proofErr w:type="spellStart"/>
      <w:r>
        <w:t>руб</w:t>
      </w:r>
      <w:proofErr w:type="spellEnd"/>
      <w:r>
        <w:t xml:space="preserve"> – пузырёк)</w:t>
      </w:r>
    </w:p>
    <w:p w:rsidR="004C3284" w:rsidRDefault="004C3284" w:rsidP="004C3284">
      <w:r>
        <w:t>– эфирное масло лаванды – 3 капли</w:t>
      </w:r>
    </w:p>
    <w:p w:rsidR="004C3284" w:rsidRDefault="004C3284" w:rsidP="004C3284">
      <w:r>
        <w:t>– эфирное масло розмарина – 3 капли</w:t>
      </w:r>
    </w:p>
    <w:p w:rsidR="004C3284" w:rsidRDefault="004C3284" w:rsidP="004C3284">
      <w:r>
        <w:t>– эфирное масло мандарина или апельсина (дешевле) – 3 капли</w:t>
      </w:r>
    </w:p>
    <w:p w:rsidR="004C3284" w:rsidRDefault="004C3284" w:rsidP="004C3284">
      <w:r>
        <w:lastRenderedPageBreak/>
        <w:t xml:space="preserve">Наносим на живот, обматываем плёнкой, сверху трусы, что-то тёплое. Могу ходить весь день так. Даже забываю иногда про обёртывание, когда </w:t>
      </w:r>
      <w:proofErr w:type="gramStart"/>
      <w:r>
        <w:t>занята</w:t>
      </w:r>
      <w:proofErr w:type="gramEnd"/>
      <w:r>
        <w:t xml:space="preserve"> делами. А так хотя бы часа 2. </w:t>
      </w:r>
      <w:proofErr w:type="gramStart"/>
      <w:r>
        <w:t>То</w:t>
      </w:r>
      <w:proofErr w:type="gramEnd"/>
      <w:r>
        <w:t xml:space="preserve"> что подчёркнуто из масел наиболее эффективно при растяжках, не только свежих, но и застарелых!!!</w:t>
      </w:r>
    </w:p>
    <w:p w:rsidR="00236C93" w:rsidRPr="00236C93" w:rsidRDefault="00236C93" w:rsidP="004C3284">
      <w:pPr>
        <w:rPr>
          <w:color w:val="FF0000"/>
        </w:rPr>
      </w:pPr>
      <w:r w:rsidRPr="00236C93">
        <w:rPr>
          <w:color w:val="FF0000"/>
        </w:rPr>
        <w:t>Обертывание кофе</w:t>
      </w:r>
    </w:p>
    <w:p w:rsidR="004C3284" w:rsidRDefault="004C3284" w:rsidP="004C3284">
      <w:r>
        <w:t>5). Смешиваете след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>нгредиенты и наносите на живот, сверху плёнка, трусы, что-то тёплое. Ходите 1-1,5 часа:</w:t>
      </w:r>
    </w:p>
    <w:p w:rsidR="004C3284" w:rsidRDefault="004C3284" w:rsidP="004C3284">
      <w:r>
        <w:t>– 1 ст.л. молотого кофе (неварёного)</w:t>
      </w:r>
    </w:p>
    <w:p w:rsidR="004C3284" w:rsidRDefault="004C3284" w:rsidP="004C3284">
      <w:r>
        <w:t>– 1 ст.л. оливкового масла</w:t>
      </w:r>
    </w:p>
    <w:p w:rsidR="004C3284" w:rsidRDefault="004C3284" w:rsidP="004C3284">
      <w:r>
        <w:t xml:space="preserve">  – 3 капли эфирного масла апельсина или мандарина или грейпфрута (любого одного)</w:t>
      </w:r>
    </w:p>
    <w:p w:rsidR="004C3284" w:rsidRDefault="004C3284" w:rsidP="004C3284">
      <w:r>
        <w:t>Это обёртывание делаю иногда.</w:t>
      </w:r>
    </w:p>
    <w:p w:rsidR="00236C93" w:rsidRPr="00236C93" w:rsidRDefault="00236C93" w:rsidP="004C3284">
      <w:pPr>
        <w:rPr>
          <w:color w:val="FF0000"/>
        </w:rPr>
      </w:pPr>
      <w:r w:rsidRPr="00236C93">
        <w:rPr>
          <w:color w:val="FF0000"/>
        </w:rPr>
        <w:t>Глина</w:t>
      </w:r>
    </w:p>
    <w:p w:rsidR="004C3284" w:rsidRDefault="004C3284" w:rsidP="004C3284">
      <w:r>
        <w:t>5). Взять глину (</w:t>
      </w:r>
      <w:proofErr w:type="spellStart"/>
      <w:r>
        <w:t>голубую</w:t>
      </w:r>
      <w:proofErr w:type="spellEnd"/>
      <w:r>
        <w:t xml:space="preserve">, белую), 3-4 капли апельсинового эфирного масла, 3 ст. ложки корицы, полиэтиленовую пленку в рулоне. Все ингредиенты хорошо перемешать, глину смешать с небольшим количеством теплой воды. Нанести на проблемные зоны и обернуть пленкой. Можно сверху пленки </w:t>
      </w:r>
      <w:proofErr w:type="gramStart"/>
      <w:r>
        <w:t>одеть</w:t>
      </w:r>
      <w:proofErr w:type="gramEnd"/>
      <w:r>
        <w:t xml:space="preserve"> плотные шорты, затем накрыться теплым одеялом и сидеть или лежать в течение 1 часа.</w:t>
      </w:r>
    </w:p>
    <w:p w:rsidR="004C3284" w:rsidRDefault="004C3284" w:rsidP="004C3284"/>
    <w:p w:rsidR="004C3284" w:rsidRDefault="004C3284" w:rsidP="004C3284">
      <w:r>
        <w:t xml:space="preserve">Глину можно заменить на какао порошок, продается в магазине, на упаковке смотрите состав, ни какого сахара и </w:t>
      </w:r>
      <w:proofErr w:type="gramStart"/>
      <w:r>
        <w:t>чего то</w:t>
      </w:r>
      <w:proofErr w:type="gramEnd"/>
      <w:r>
        <w:t xml:space="preserve"> еще не должно быть. Только какао и все. После шоколада кожа более увлажненная, чем после глины. Жёлтая глина – против дряблой кожи</w:t>
      </w:r>
    </w:p>
    <w:p w:rsidR="004C3284" w:rsidRDefault="004C3284" w:rsidP="004C3284"/>
    <w:p w:rsidR="004C3284" w:rsidRDefault="004C3284" w:rsidP="004C3284">
      <w:r>
        <w:t>2.Глину или какао порошо</w:t>
      </w:r>
      <w:proofErr w:type="gramStart"/>
      <w:r>
        <w:t>к(</w:t>
      </w:r>
      <w:proofErr w:type="gramEnd"/>
      <w:r>
        <w:t xml:space="preserve">что то одно выбрать) размешать до густоты сметаны и капнуть 3капли эфирного масла жасмина, либо </w:t>
      </w:r>
      <w:proofErr w:type="spellStart"/>
      <w:r>
        <w:t>иланг-иланга</w:t>
      </w:r>
      <w:proofErr w:type="spellEnd"/>
      <w:r>
        <w:t xml:space="preserve">. Если есть роза – вообще </w:t>
      </w:r>
      <w:proofErr w:type="spellStart"/>
      <w:r>
        <w:t>супер</w:t>
      </w:r>
      <w:proofErr w:type="spellEnd"/>
      <w:r>
        <w:t>. Нанести на кожу, обмотать пленкой, укутать теплым и держать час</w:t>
      </w:r>
    </w:p>
    <w:p w:rsidR="004C3284" w:rsidRDefault="004C3284" w:rsidP="004C3284"/>
    <w:p w:rsidR="004C3284" w:rsidRDefault="004C3284" w:rsidP="004C3284">
      <w:r>
        <w:t xml:space="preserve">Какао с мёдом не течёт, заодно массаж можно сделать при нанесении. Резко </w:t>
      </w:r>
      <w:proofErr w:type="spellStart"/>
      <w:r>
        <w:t>отлиплять</w:t>
      </w:r>
      <w:proofErr w:type="spellEnd"/>
      <w:r>
        <w:t xml:space="preserve"> и </w:t>
      </w:r>
      <w:proofErr w:type="spellStart"/>
      <w:r>
        <w:t>прилиплять</w:t>
      </w:r>
      <w:proofErr w:type="spellEnd"/>
      <w:r>
        <w:t>. Похлопывания.</w:t>
      </w:r>
    </w:p>
    <w:p w:rsidR="004C3284" w:rsidRDefault="004C3284" w:rsidP="004C3284">
      <w:r>
        <w:t xml:space="preserve">Кроме обёртываний, ЕЖЕДНЕВНО В ДУШЕ я делаю </w:t>
      </w:r>
      <w:proofErr w:type="spellStart"/>
      <w:r>
        <w:t>скраб</w:t>
      </w:r>
      <w:proofErr w:type="spellEnd"/>
      <w:r>
        <w:t xml:space="preserve"> живота: (делаю 10 дней)</w:t>
      </w:r>
    </w:p>
    <w:p w:rsidR="004C3284" w:rsidRDefault="004C3284" w:rsidP="004C3284"/>
    <w:p w:rsidR="004C3284" w:rsidRDefault="004C3284" w:rsidP="004C3284">
      <w:r>
        <w:t>– 1 ст.л. молотого кофе</w:t>
      </w:r>
    </w:p>
    <w:p w:rsidR="004C3284" w:rsidRDefault="004C3284" w:rsidP="004C3284">
      <w:r>
        <w:t>– 1 ст.л. морской соли</w:t>
      </w:r>
    </w:p>
    <w:p w:rsidR="004C3284" w:rsidRDefault="004C3284" w:rsidP="004C3284">
      <w:r>
        <w:t>– 1 ст.л. сахара</w:t>
      </w:r>
    </w:p>
    <w:p w:rsidR="004C3284" w:rsidRDefault="004C3284" w:rsidP="004C3284">
      <w:r>
        <w:t>– 1 ст.л. обычного растительного масла</w:t>
      </w:r>
    </w:p>
    <w:p w:rsidR="004C3284" w:rsidRDefault="004C3284" w:rsidP="004C3284"/>
    <w:p w:rsidR="004C3284" w:rsidRDefault="004C3284" w:rsidP="004C3284"/>
    <w:p w:rsidR="004C3284" w:rsidRDefault="004C3284" w:rsidP="004C3284"/>
    <w:p w:rsidR="004C3284" w:rsidRDefault="004C3284" w:rsidP="004C3284">
      <w:r>
        <w:t xml:space="preserve">После душа ЕЖЕДНЕВНО сначала всегда мажу КЛИРВИНОМ (60 </w:t>
      </w:r>
      <w:proofErr w:type="spellStart"/>
      <w:r>
        <w:t>руб</w:t>
      </w:r>
      <w:proofErr w:type="spellEnd"/>
      <w:r>
        <w:t xml:space="preserve">), но одним вы не обойдётесь. Потом наношу смесь масел. Иногда гель-эластик от растяжек вместо масел. </w:t>
      </w:r>
    </w:p>
    <w:p w:rsidR="004C3284" w:rsidRDefault="004C3284" w:rsidP="004C3284"/>
    <w:p w:rsidR="004C3284" w:rsidRDefault="004C3284" w:rsidP="004C3284">
      <w:r>
        <w:t xml:space="preserve">До смеси масел мазала мумиё (где-то недели 3), вернусь к нему как закончу с маслами, буду чередовать курсами. Мумиё готовила так: 5 таблеток растворить в ст.л </w:t>
      </w:r>
      <w:proofErr w:type="spellStart"/>
      <w:r>
        <w:t>кипяч</w:t>
      </w:r>
      <w:proofErr w:type="spellEnd"/>
      <w:r>
        <w:t>. воды, добавить тюбик (80г) жирного детского крема и витамин</w:t>
      </w:r>
      <w:proofErr w:type="gramStart"/>
      <w:r>
        <w:t xml:space="preserve"> Е</w:t>
      </w:r>
      <w:proofErr w:type="gramEnd"/>
      <w:r>
        <w:t xml:space="preserve"> и А (жидкие в пузырьках) по ч.л. Наносила перед сном.</w:t>
      </w:r>
    </w:p>
    <w:p w:rsidR="004C3284" w:rsidRDefault="004C3284" w:rsidP="004C3284"/>
    <w:p w:rsidR="004C3284" w:rsidRDefault="004C3284" w:rsidP="004C3284"/>
    <w:p w:rsidR="004C3284" w:rsidRDefault="004C3284" w:rsidP="004C3284"/>
    <w:p w:rsidR="004C3284" w:rsidRDefault="004C3284" w:rsidP="004C3284">
      <w:r>
        <w:t>А с утра мазалась смесью масел: (тоже 3 недели), пока прекратила, потому что мажусь другой смесью (писала выше)</w:t>
      </w:r>
    </w:p>
    <w:p w:rsidR="004C3284" w:rsidRDefault="004C3284" w:rsidP="004C3284">
      <w:r>
        <w:t>9 стол</w:t>
      </w:r>
      <w:proofErr w:type="gramStart"/>
      <w:r>
        <w:t>.</w:t>
      </w:r>
      <w:proofErr w:type="gramEnd"/>
      <w:r>
        <w:t xml:space="preserve"> </w:t>
      </w:r>
      <w:proofErr w:type="gramStart"/>
      <w:r>
        <w:t>л</w:t>
      </w:r>
      <w:proofErr w:type="gramEnd"/>
      <w:r>
        <w:t>ожек оливкового масла;</w:t>
      </w:r>
    </w:p>
    <w:p w:rsidR="004C3284" w:rsidRDefault="004C3284" w:rsidP="004C3284">
      <w:r>
        <w:t>1 стол</w:t>
      </w:r>
      <w:proofErr w:type="gramStart"/>
      <w:r>
        <w:t>.</w:t>
      </w:r>
      <w:proofErr w:type="gramEnd"/>
      <w:r>
        <w:t xml:space="preserve"> </w:t>
      </w:r>
      <w:proofErr w:type="gramStart"/>
      <w:r>
        <w:t>л</w:t>
      </w:r>
      <w:proofErr w:type="gramEnd"/>
      <w:r>
        <w:t>ожка масла зародышей пшеницы;</w:t>
      </w:r>
    </w:p>
    <w:p w:rsidR="004C3284" w:rsidRDefault="004C3284" w:rsidP="004C3284">
      <w:r>
        <w:t>10–15 капель эфирного масла розы или пачули (ЛУЧШЕ РОЗЫ)</w:t>
      </w:r>
    </w:p>
    <w:p w:rsidR="00FD40EA" w:rsidRDefault="00FD40EA" w:rsidP="004C3284"/>
    <w:p w:rsidR="00FD40EA" w:rsidRDefault="00FD40EA" w:rsidP="004C3284"/>
    <w:p w:rsidR="00FD40EA" w:rsidRDefault="00FD40EA" w:rsidP="004C3284"/>
    <w:p w:rsidR="00FD40EA" w:rsidRDefault="00FD40EA" w:rsidP="004C3284"/>
    <w:p w:rsidR="00FD40EA" w:rsidRDefault="00FD40EA" w:rsidP="004C3284"/>
    <w:p w:rsidR="00FD40EA" w:rsidRDefault="00FD40EA" w:rsidP="004C3284"/>
    <w:p w:rsidR="00FD40EA" w:rsidRDefault="00FD40EA" w:rsidP="004C3284"/>
    <w:p w:rsidR="00FD40EA" w:rsidRDefault="00FD40EA" w:rsidP="004C3284"/>
    <w:p w:rsidR="00FD40EA" w:rsidRDefault="00FD40EA" w:rsidP="004C3284"/>
    <w:p w:rsidR="00FD40EA" w:rsidRDefault="00FD40EA" w:rsidP="004C3284"/>
    <w:p w:rsidR="00FD40EA" w:rsidRDefault="00FD40EA" w:rsidP="004C3284"/>
    <w:p w:rsidR="00FD40EA" w:rsidRDefault="00FD40EA" w:rsidP="004C3284"/>
    <w:p w:rsidR="00FD40EA" w:rsidRDefault="00FD40EA" w:rsidP="004C3284"/>
    <w:p w:rsidR="00FD40EA" w:rsidRDefault="00FD40EA" w:rsidP="00FD40EA">
      <w:r>
        <w:lastRenderedPageBreak/>
        <w:t xml:space="preserve">в душе намыливаемся гелем для душа и поверх посыпаем себя молотым кофе и активно </w:t>
      </w:r>
      <w:proofErr w:type="spellStart"/>
      <w:r>
        <w:t>скрабим</w:t>
      </w:r>
      <w:proofErr w:type="spellEnd"/>
      <w:r>
        <w:t xml:space="preserve"> тело.</w:t>
      </w:r>
    </w:p>
    <w:p w:rsidR="00FD40EA" w:rsidRDefault="00FD40EA" w:rsidP="00FD40EA"/>
    <w:p w:rsidR="00FD40EA" w:rsidRDefault="00FD40EA" w:rsidP="00FD40EA">
      <w:r>
        <w:t xml:space="preserve">для </w:t>
      </w:r>
      <w:proofErr w:type="spellStart"/>
      <w:r>
        <w:t>скраббинга</w:t>
      </w:r>
      <w:proofErr w:type="spellEnd"/>
      <w:r>
        <w:t xml:space="preserve"> отлично подойдет жесткая мочалка, нужно тереть до красноты.</w:t>
      </w:r>
    </w:p>
    <w:p w:rsidR="00FD40EA" w:rsidRDefault="00FD40EA" w:rsidP="00FD40EA"/>
    <w:p w:rsidR="00FD40EA" w:rsidRDefault="00FD40EA" w:rsidP="00FD40EA">
      <w:r>
        <w:t>смываем</w:t>
      </w:r>
    </w:p>
    <w:p w:rsidR="00FD40EA" w:rsidRDefault="00FD40EA" w:rsidP="00FD40EA"/>
    <w:p w:rsidR="00FD40EA" w:rsidRDefault="00FD40EA" w:rsidP="00FD40EA">
      <w:r>
        <w:t>для подтяжки кожи также используется баночный массаж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 xml:space="preserve">амыливаемся или мажем тело оливковым (или другим) маслом и делаем баночный массаж по массажным линиям. отлично убирается </w:t>
      </w:r>
      <w:proofErr w:type="spellStart"/>
      <w:r>
        <w:t>целлюлит</w:t>
      </w:r>
      <w:proofErr w:type="spellEnd"/>
      <w:r>
        <w:t>, кожа подтягивается</w:t>
      </w:r>
    </w:p>
    <w:p w:rsidR="00FD40EA" w:rsidRDefault="00FD40EA" w:rsidP="00FD40EA"/>
    <w:p w:rsidR="00FD40EA" w:rsidRDefault="00FD40EA" w:rsidP="00FD40EA">
      <w:r>
        <w:t>после принятия душа, растирания и массажа на растяжки наносим смесь из жидких витаминов (А, Е) и масла какао (прекрасно справляется с растяжками - подробно можно поискать в интернете)</w:t>
      </w:r>
    </w:p>
    <w:p w:rsidR="00FD40EA" w:rsidRDefault="00FD40EA" w:rsidP="00FD40EA"/>
    <w:p w:rsidR="00FD40EA" w:rsidRDefault="00FD40EA" w:rsidP="00FD40EA">
      <w:r>
        <w:t>затем мажем тело кремом от растяжек</w:t>
      </w:r>
    </w:p>
    <w:p w:rsidR="00FD40EA" w:rsidRDefault="00FD40EA" w:rsidP="00FD40EA"/>
    <w:p w:rsidR="00FD40EA" w:rsidRDefault="00FD40EA" w:rsidP="00FD40EA">
      <w:r>
        <w:t xml:space="preserve">таким образом: кожа выравнивается после </w:t>
      </w:r>
      <w:proofErr w:type="spellStart"/>
      <w:r>
        <w:t>скраба</w:t>
      </w:r>
      <w:proofErr w:type="spellEnd"/>
      <w:r>
        <w:t>, подтягивает после баночного массажа и восстанавливается за счет масла, витаминов и крема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астяжки уменьшаются в размере, белеют и практически исчезают, в некоторых местах и случаях вообще и насовсем покидают тело.</w:t>
      </w:r>
    </w:p>
    <w:p w:rsidR="00FD40EA" w:rsidRDefault="00FD40EA" w:rsidP="00FD40EA"/>
    <w:p w:rsidR="00FD40EA" w:rsidRDefault="00FD40EA" w:rsidP="00FD40EA">
      <w:r>
        <w:t>помимо вышеперечисленного 3 раза в неделю делать маски и обертывания</w:t>
      </w:r>
    </w:p>
    <w:p w:rsidR="00FD40EA" w:rsidRDefault="00FD40EA" w:rsidP="00FD40EA"/>
    <w:p w:rsidR="00FD40EA" w:rsidRDefault="00FD40EA" w:rsidP="00FD40EA">
      <w:r>
        <w:t>маска белковая - прекрасно регенерирует и подтягивает кожу (кстати отличное средство при ожогах кожи и подтяжки кожи лица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>збиваем яичный белок и наносим на кожу, даем подсохнуть, смываем.</w:t>
      </w:r>
    </w:p>
    <w:p w:rsidR="00FD40EA" w:rsidRDefault="00FD40EA" w:rsidP="00FD40EA"/>
    <w:p w:rsidR="00FD40EA" w:rsidRDefault="00FD40EA" w:rsidP="00FD40EA">
      <w:r>
        <w:t>маска желатиновая - подтягивает и действует как "коллаген"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азводим желатин до густой консистенции и наносим на кожу до высыхания. также можно добавить к желатину тертый банан.</w:t>
      </w:r>
    </w:p>
    <w:p w:rsidR="00FD40EA" w:rsidRDefault="00FD40EA" w:rsidP="00FD40EA"/>
    <w:p w:rsidR="00FD40EA" w:rsidRDefault="00FD40EA" w:rsidP="00FD40EA">
      <w:r>
        <w:t>обертывания ламинариями - купить в аптеке или спец</w:t>
      </w:r>
      <w:proofErr w:type="gramStart"/>
      <w:r>
        <w:t>.м</w:t>
      </w:r>
      <w:proofErr w:type="gramEnd"/>
      <w:r>
        <w:t>агазине водоросли, размочить, нанести на кожу, зафиксировать пленкой и укутаться одеялом для эффекта сауны. держать 1 час и более.</w:t>
      </w:r>
    </w:p>
    <w:p w:rsidR="00FD40EA" w:rsidRDefault="00FD40EA" w:rsidP="00FD40EA"/>
    <w:p w:rsidR="00FD40EA" w:rsidRDefault="00FD40EA" w:rsidP="00FD40EA">
      <w:r>
        <w:lastRenderedPageBreak/>
        <w:t xml:space="preserve">для улучшения проникновения и эффективности кремов можно пользоваться аппаратом </w:t>
      </w:r>
      <w:proofErr w:type="spellStart"/>
      <w:r>
        <w:t>дарсонваль</w:t>
      </w:r>
      <w:proofErr w:type="spellEnd"/>
      <w:r>
        <w:t xml:space="preserve"> (подробно можно почитать в интернете)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стати он используется при выпадении волос  - отличное средство, действительно действует. Процедуры можно проводить в салоне или купить домой аппарат - стоимость очень демократичная (не реклама)</w:t>
      </w:r>
    </w:p>
    <w:p w:rsidR="00FD40EA" w:rsidRDefault="00FD40EA" w:rsidP="004C3284"/>
    <w:p w:rsidR="00FD40EA" w:rsidRDefault="00FD40EA" w:rsidP="004C3284"/>
    <w:p w:rsidR="00FD40EA" w:rsidRDefault="00FD40EA" w:rsidP="004C3284"/>
    <w:p w:rsidR="00FD40EA" w:rsidRDefault="00FD40EA" w:rsidP="004C3284"/>
    <w:p w:rsidR="00FD40EA" w:rsidRDefault="00FD40EA" w:rsidP="004C3284"/>
    <w:p w:rsidR="00FD40EA" w:rsidRDefault="00FD40EA" w:rsidP="004C3284"/>
    <w:p w:rsidR="00FD40EA" w:rsidRDefault="00FD40EA" w:rsidP="004C3284"/>
    <w:p w:rsidR="00FD40EA" w:rsidRDefault="00FD40EA" w:rsidP="004C3284"/>
    <w:p w:rsidR="00FD40EA" w:rsidRDefault="00FD40EA" w:rsidP="004C3284"/>
    <w:p w:rsidR="00FD40EA" w:rsidRDefault="00FD40EA" w:rsidP="004C3284"/>
    <w:p w:rsidR="00FD40EA" w:rsidRDefault="00FD40EA" w:rsidP="004C3284"/>
    <w:sectPr w:rsidR="00FD40EA" w:rsidSect="00282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C3284"/>
    <w:rsid w:val="00163833"/>
    <w:rsid w:val="001D42A9"/>
    <w:rsid w:val="00236C93"/>
    <w:rsid w:val="00242182"/>
    <w:rsid w:val="002825CC"/>
    <w:rsid w:val="004C3284"/>
    <w:rsid w:val="00882513"/>
    <w:rsid w:val="00FD4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2914</TotalTime>
  <Pages>6</Pages>
  <Words>1339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Натусик</dc:creator>
  <cp:lastModifiedBy>Натусик</cp:lastModifiedBy>
  <cp:revision>2</cp:revision>
  <dcterms:created xsi:type="dcterms:W3CDTF">2012-04-09T19:37:00Z</dcterms:created>
  <dcterms:modified xsi:type="dcterms:W3CDTF">2012-04-14T08:33:00Z</dcterms:modified>
</cp:coreProperties>
</file>